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3F4A" w14:textId="4F6A95F3" w:rsidR="001C2D3D" w:rsidRDefault="001C2D3D" w:rsidP="001C2D3D">
      <w:pPr>
        <w:pStyle w:val="Overskrift1"/>
      </w:pPr>
      <w:r>
        <w:t>Lokalradio undersøger konspirationsteoretikerne</w:t>
      </w:r>
    </w:p>
    <w:p w14:paraId="4E3E10E4" w14:textId="37E96E4D" w:rsidR="00392624" w:rsidRDefault="00BA1260">
      <w:r>
        <w:t>Radio Mælkebøtten tager konspirationsteoretikerne under luppen i en kommende udsendelse</w:t>
      </w:r>
      <w:r w:rsidR="001C2D3D">
        <w:t>, som bliver sendt torsdag den 11. februar kl 15:00, og søndagen efter på samme tidspunkt.</w:t>
      </w:r>
    </w:p>
    <w:p w14:paraId="16A34AAD" w14:textId="3DBCC7F8" w:rsidR="00713064" w:rsidRDefault="00BA1260">
      <w:r>
        <w:t>Det er teorier der spænder fra at tro, at Microsofts grundlægger Bill Gates skulle være ophavsmanden bag Corona</w:t>
      </w:r>
      <w:r w:rsidR="00713064">
        <w:t xml:space="preserve"> epidemien, til at verden styres af en satanistisk gruppe pædofile magtmænd. Nå, ja</w:t>
      </w:r>
      <w:r w:rsidR="00B90203">
        <w:t>:</w:t>
      </w:r>
      <w:r w:rsidR="00713064">
        <w:t xml:space="preserve"> </w:t>
      </w:r>
      <w:r w:rsidR="00B90203">
        <w:t>S</w:t>
      </w:r>
      <w:r w:rsidR="00713064">
        <w:t xml:space="preserve">å er der også </w:t>
      </w:r>
      <w:r w:rsidR="00B90203">
        <w:t xml:space="preserve">dem </w:t>
      </w:r>
      <w:r w:rsidR="00713064">
        <w:t>der tror, at 5 G netværk</w:t>
      </w:r>
      <w:r w:rsidR="00B90203">
        <w:t>et</w:t>
      </w:r>
      <w:r w:rsidR="00713064">
        <w:t xml:space="preserve"> skulle være skyld i corona</w:t>
      </w:r>
      <w:r w:rsidR="001C2D3D">
        <w:t>-virussen</w:t>
      </w:r>
      <w:r w:rsidR="00713064">
        <w:t xml:space="preserve">, </w:t>
      </w:r>
      <w:r w:rsidR="00B90203">
        <w:t xml:space="preserve">andre igen tror slet ikke på at </w:t>
      </w:r>
      <w:proofErr w:type="spellStart"/>
      <w:r w:rsidR="00B90203">
        <w:t>Coronaen</w:t>
      </w:r>
      <w:proofErr w:type="spellEnd"/>
      <w:r w:rsidR="00B90203">
        <w:t xml:space="preserve"> findes, eller </w:t>
      </w:r>
      <w:r w:rsidR="00713064">
        <w:t xml:space="preserve">at jorden er flad, og at NASA aldrig har landet på månen. </w:t>
      </w:r>
    </w:p>
    <w:p w14:paraId="5FA4ECFD" w14:textId="77777777" w:rsidR="00713064" w:rsidRDefault="00713064">
      <w:r>
        <w:t xml:space="preserve">Så der er rigtig mange teorier. </w:t>
      </w:r>
    </w:p>
    <w:p w14:paraId="3735EA7B" w14:textId="3FB59751" w:rsidR="00713064" w:rsidRDefault="00713064">
      <w:r>
        <w:t xml:space="preserve"> </w:t>
      </w:r>
      <w:r w:rsidR="00BA1260">
        <w:t xml:space="preserve">Alene researchen til udsendelsen har taget over en måned. Planen </w:t>
      </w:r>
      <w:proofErr w:type="spellStart"/>
      <w:r w:rsidR="00BA1260">
        <w:t>var,</w:t>
      </w:r>
      <w:r>
        <w:t>at</w:t>
      </w:r>
      <w:proofErr w:type="spellEnd"/>
      <w:r>
        <w:t xml:space="preserve"> lytte til </w:t>
      </w:r>
      <w:r w:rsidR="00BA1260">
        <w:t>tilhængere af de</w:t>
      </w:r>
      <w:r>
        <w:t xml:space="preserve"> mange forskellige teorier</w:t>
      </w:r>
      <w:r w:rsidR="00BA1260">
        <w:t>.</w:t>
      </w:r>
      <w:r w:rsidR="00477246">
        <w:t xml:space="preserve"> Granske dem, se hvad der er op eller ned i dem.</w:t>
      </w:r>
      <w:r w:rsidR="00BA1260">
        <w:t xml:space="preserve"> Det viste sig dog at være lettere sagt, end gjort. Den ene årsag var</w:t>
      </w:r>
      <w:r w:rsidR="00477246">
        <w:t>,</w:t>
      </w:r>
      <w:r w:rsidR="00BA1260">
        <w:t xml:space="preserve"> at tilhængerne er spredte over hele landet, og for de flestes vedkommende kun løst organiserede.  Men den helt store årsag var, at</w:t>
      </w:r>
      <w:r>
        <w:t xml:space="preserve"> de ikke havde den store lyst til at tale med medierne. Så der blev brugt meget tid på at vinde deres tillid. Når det endelig lykkedes, så ville de dog ikke forklare, hvordan </w:t>
      </w:r>
      <w:r w:rsidR="00477246">
        <w:t xml:space="preserve">fx </w:t>
      </w:r>
      <w:r>
        <w:t xml:space="preserve">5 G netværket skulle være skyld i den sundhedskrise vi står i lige nu, når netværket fx ikke findes ret mange steder. </w:t>
      </w:r>
      <w:proofErr w:type="spellStart"/>
      <w:r>
        <w:t>Coronaen</w:t>
      </w:r>
      <w:proofErr w:type="spellEnd"/>
      <w:r>
        <w:t xml:space="preserve"> har </w:t>
      </w:r>
      <w:r w:rsidR="00477246">
        <w:t xml:space="preserve">som bekendt </w:t>
      </w:r>
      <w:r>
        <w:t xml:space="preserve">også ramt regnskovsindianere, hvor der ikke engang er almindelig mobildækning. </w:t>
      </w:r>
    </w:p>
    <w:p w14:paraId="5B89009E" w14:textId="69A3D41D" w:rsidR="001C2D3D" w:rsidRDefault="001C2D3D" w:rsidP="001C2D3D">
      <w:pPr>
        <w:pStyle w:val="Overskrift2"/>
      </w:pPr>
      <w:r>
        <w:t xml:space="preserve">Vi kan lære noget af teoretikerne </w:t>
      </w:r>
    </w:p>
    <w:p w14:paraId="48418E40" w14:textId="5081E798" w:rsidR="00BA1260" w:rsidRDefault="001C2D3D">
      <w:r>
        <w:t>R</w:t>
      </w:r>
      <w:r w:rsidR="00713064">
        <w:t>adio Mælkebøttens udsendelse</w:t>
      </w:r>
      <w:r>
        <w:t xml:space="preserve"> har dog </w:t>
      </w:r>
      <w:r w:rsidR="00713064">
        <w:t>mere end én overraskende pointe. Fx så forklarer et af interviewpersonerne, forsker Kasper Grotle Rasmussen</w:t>
      </w:r>
      <w:r w:rsidR="00477246">
        <w:t xml:space="preserve"> fra SDU</w:t>
      </w:r>
      <w:r w:rsidR="00713064">
        <w:t xml:space="preserve">, at vi, og i særdeleshed politikerne, kan lære noget af de her teorier.  </w:t>
      </w:r>
    </w:p>
    <w:p w14:paraId="19D2B80B" w14:textId="229E9BB8" w:rsidR="00B90203" w:rsidRDefault="00B90203">
      <w:r>
        <w:t xml:space="preserve">Karen Melchior (R)  fastslår </w:t>
      </w:r>
      <w:r w:rsidR="001C2D3D">
        <w:t xml:space="preserve">til gengæld </w:t>
      </w:r>
      <w:r>
        <w:t xml:space="preserve">under udsendelsen, at de her teorier langt fra er harmløse. De koster faktisk liv. Hun fortæller om både drab, og om især vaccine skeptikere, der vil koste mange kvinder livet på grund af livmoderhalskræft. </w:t>
      </w:r>
    </w:p>
    <w:p w14:paraId="39C8B218" w14:textId="4C334056" w:rsidR="00477246" w:rsidRDefault="00477246" w:rsidP="00477246">
      <w:pPr>
        <w:pStyle w:val="Overskrift2"/>
      </w:pPr>
      <w:r>
        <w:t>Mange vildspor</w:t>
      </w:r>
    </w:p>
    <w:p w14:paraId="05A0F13C" w14:textId="6537F1FD" w:rsidR="00B90203" w:rsidRDefault="00B90203">
      <w:r>
        <w:t>Som nævnt er der lagt et stort arbejde i udsendelsen. Ikke mindst er mange spor blevet grundigt researchet, også selv om de til sidst ikke kunne bruges i udsendelsen. Fx hvorvidt teorierne havde tilhængerne blandt de danske politikere, om der er en stigning i antallet af tilhængere osv.  Sidst nævnte er faktisk umuligt at opgøre. Selv om der er titusindvis af følgere på diverse konspirationsgrupper på Facebook, er det jo ikke det samme, som at alle medlemmer faktisk tror på teorierne. Desuden kan der være mange der er overbeviste</w:t>
      </w:r>
      <w:r w:rsidR="00477246">
        <w:t>,</w:t>
      </w:r>
      <w:r>
        <w:t xml:space="preserve"> men som ikke melder sig ind i en gruppe. </w:t>
      </w:r>
    </w:p>
    <w:p w14:paraId="349D4966" w14:textId="77777777" w:rsidR="001C2D3D" w:rsidRDefault="00BA1260">
      <w:r>
        <w:t xml:space="preserve"> Udsendelsen er en del af en udsendelsesrække den lokale radio laver til et landsdækkende netværk af radioer. </w:t>
      </w:r>
      <w:r w:rsidR="001C2D3D">
        <w:t>Det er journalist Jan Simmen der har researchet, interviewet og klippet udsendelsen sammen.</w:t>
      </w:r>
    </w:p>
    <w:p w14:paraId="5092CCEF" w14:textId="22FB3F92" w:rsidR="00BA1260" w:rsidRDefault="001C2D3D">
      <w:r>
        <w:t xml:space="preserve">Ud over at høre udsendelsen i radioen, så kan den også </w:t>
      </w:r>
      <w:r w:rsidR="00477246">
        <w:t>podcastes</w:t>
      </w:r>
      <w:r>
        <w:t xml:space="preserve"> og streames fra radiomb.dk/eu og efolkeoplysning.dk eller fra en del podcast apps via telefonen.</w:t>
      </w:r>
      <w:r w:rsidR="00477246">
        <w:t xml:space="preserve"> Her er det dog lettest at søge under journalistens navn. </w:t>
      </w:r>
      <w:r>
        <w:t xml:space="preserve">  </w:t>
      </w:r>
    </w:p>
    <w:p w14:paraId="1BC28109" w14:textId="2AE5BCD7" w:rsidR="008544F4" w:rsidRDefault="008544F4">
      <w:r>
        <w:t xml:space="preserve">Pressekontakt: Jan Simmen, </w:t>
      </w:r>
      <w:hyperlink r:id="rId6" w:history="1">
        <w:r w:rsidR="00F04821" w:rsidRPr="00BD6104">
          <w:rPr>
            <w:rStyle w:val="Hyperlink"/>
          </w:rPr>
          <w:t>mail@freelance-danmark.dk</w:t>
        </w:r>
      </w:hyperlink>
      <w:r w:rsidR="00F04821">
        <w:t xml:space="preserve"> , 22130714</w:t>
      </w:r>
    </w:p>
    <w:sectPr w:rsidR="008544F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36C1" w14:textId="77777777" w:rsidR="001B1683" w:rsidRDefault="001B1683" w:rsidP="00FA6E98">
      <w:pPr>
        <w:spacing w:after="0" w:line="240" w:lineRule="auto"/>
      </w:pPr>
      <w:r>
        <w:separator/>
      </w:r>
    </w:p>
  </w:endnote>
  <w:endnote w:type="continuationSeparator" w:id="0">
    <w:p w14:paraId="4D9D7436" w14:textId="77777777" w:rsidR="001B1683" w:rsidRDefault="001B1683" w:rsidP="00F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A771" w14:textId="77777777" w:rsidR="00FA6E98" w:rsidRDefault="00FA6E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090B" w14:textId="77777777" w:rsidR="00FA6E98" w:rsidRDefault="00FA6E9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D0CA" w14:textId="77777777" w:rsidR="00FA6E98" w:rsidRDefault="00FA6E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3288" w14:textId="77777777" w:rsidR="001B1683" w:rsidRDefault="001B1683" w:rsidP="00FA6E98">
      <w:pPr>
        <w:spacing w:after="0" w:line="240" w:lineRule="auto"/>
      </w:pPr>
      <w:r>
        <w:separator/>
      </w:r>
    </w:p>
  </w:footnote>
  <w:footnote w:type="continuationSeparator" w:id="0">
    <w:p w14:paraId="399B6DDE" w14:textId="77777777" w:rsidR="001B1683" w:rsidRDefault="001B1683" w:rsidP="00FA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E350" w14:textId="77777777" w:rsidR="00FA6E98" w:rsidRDefault="00FA6E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86112"/>
      <w:docPartObj>
        <w:docPartGallery w:val="Page Numbers (Top of Page)"/>
        <w:docPartUnique/>
      </w:docPartObj>
    </w:sdtPr>
    <w:sdtEndPr/>
    <w:sdtContent>
      <w:p w14:paraId="093E0C4A" w14:textId="77777777" w:rsidR="00FA6E98" w:rsidRDefault="00FA6E98">
        <w:pPr>
          <w:pStyle w:val="Sidehoved"/>
          <w:jc w:val="center"/>
        </w:pPr>
        <w:r>
          <w:fldChar w:fldCharType="begin"/>
        </w:r>
        <w:r>
          <w:instrText>PAGE   \* MERGEFORMAT</w:instrText>
        </w:r>
        <w:r>
          <w:fldChar w:fldCharType="separate"/>
        </w:r>
        <w:r>
          <w:t>2</w:t>
        </w:r>
        <w:r>
          <w:fldChar w:fldCharType="end"/>
        </w:r>
      </w:p>
    </w:sdtContent>
  </w:sdt>
  <w:p w14:paraId="2C6A186C" w14:textId="77777777" w:rsidR="00FA6E98" w:rsidRDefault="00FA6E9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3AB5" w14:textId="77777777" w:rsidR="00FA6E98" w:rsidRDefault="00FA6E9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97"/>
    <w:rsid w:val="001B1683"/>
    <w:rsid w:val="001C2D3D"/>
    <w:rsid w:val="00392624"/>
    <w:rsid w:val="00477246"/>
    <w:rsid w:val="00502A25"/>
    <w:rsid w:val="006B3297"/>
    <w:rsid w:val="00713064"/>
    <w:rsid w:val="00790B35"/>
    <w:rsid w:val="008544F4"/>
    <w:rsid w:val="00B01620"/>
    <w:rsid w:val="00B90203"/>
    <w:rsid w:val="00BA1260"/>
    <w:rsid w:val="00F04821"/>
    <w:rsid w:val="00FA6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BBC9"/>
  <w15:chartTrackingRefBased/>
  <w15:docId w15:val="{5F5936C9-18FB-451A-B6D3-D98200DB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2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C2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6E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6E98"/>
  </w:style>
  <w:style w:type="paragraph" w:styleId="Sidefod">
    <w:name w:val="footer"/>
    <w:basedOn w:val="Normal"/>
    <w:link w:val="SidefodTegn"/>
    <w:uiPriority w:val="99"/>
    <w:unhideWhenUsed/>
    <w:rsid w:val="00FA6E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6E98"/>
  </w:style>
  <w:style w:type="character" w:customStyle="1" w:styleId="Overskrift2Tegn">
    <w:name w:val="Overskrift 2 Tegn"/>
    <w:basedOn w:val="Standardskrifttypeiafsnit"/>
    <w:link w:val="Overskrift2"/>
    <w:uiPriority w:val="9"/>
    <w:rsid w:val="001C2D3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1C2D3D"/>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F04821"/>
    <w:rPr>
      <w:color w:val="0563C1" w:themeColor="hyperlink"/>
      <w:u w:val="single"/>
    </w:rPr>
  </w:style>
  <w:style w:type="character" w:styleId="Ulstomtale">
    <w:name w:val="Unresolved Mention"/>
    <w:basedOn w:val="Standardskrifttypeiafsnit"/>
    <w:uiPriority w:val="99"/>
    <w:semiHidden/>
    <w:unhideWhenUsed/>
    <w:rsid w:val="00F0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freelance-danmark.d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432</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3</cp:revision>
  <cp:lastPrinted>2021-02-03T15:36:00Z</cp:lastPrinted>
  <dcterms:created xsi:type="dcterms:W3CDTF">2021-02-03T13:37:00Z</dcterms:created>
  <dcterms:modified xsi:type="dcterms:W3CDTF">2021-02-03T20:47:00Z</dcterms:modified>
</cp:coreProperties>
</file>